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22" w:rsidRPr="009E6485" w:rsidRDefault="009E6485" w:rsidP="006A7C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6485">
        <w:rPr>
          <w:rFonts w:ascii="Times New Roman" w:hAnsi="Times New Roman" w:cs="Times New Roman"/>
          <w:sz w:val="26"/>
          <w:szCs w:val="26"/>
        </w:rPr>
        <w:t>Директору 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9E6485" w:rsidRPr="009E6485" w:rsidRDefault="009E6485" w:rsidP="006A7C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6485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9E6485" w:rsidRPr="009E6485" w:rsidRDefault="009E6485" w:rsidP="006A7C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6485">
        <w:rPr>
          <w:rFonts w:ascii="Times New Roman" w:hAnsi="Times New Roman" w:cs="Times New Roman"/>
          <w:sz w:val="26"/>
          <w:szCs w:val="26"/>
        </w:rPr>
        <w:t>от_______________________________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9E6485" w:rsidRPr="009E6485" w:rsidRDefault="009E6485" w:rsidP="006A7C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9E6485">
        <w:rPr>
          <w:rFonts w:ascii="Times New Roman" w:hAnsi="Times New Roman" w:cs="Times New Roman"/>
          <w:sz w:val="26"/>
          <w:szCs w:val="26"/>
        </w:rPr>
        <w:t>проживающему</w:t>
      </w:r>
      <w:proofErr w:type="gramEnd"/>
      <w:r w:rsidRPr="009E6485">
        <w:rPr>
          <w:rFonts w:ascii="Times New Roman" w:hAnsi="Times New Roman" w:cs="Times New Roman"/>
          <w:sz w:val="26"/>
          <w:szCs w:val="26"/>
        </w:rPr>
        <w:t xml:space="preserve"> (-ей)_______________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9E6485" w:rsidRDefault="009E6485" w:rsidP="006A7CB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6485">
        <w:rPr>
          <w:rFonts w:ascii="Times New Roman" w:hAnsi="Times New Roman" w:cs="Times New Roman"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6A7CB6" w:rsidRPr="006A7CB6" w:rsidRDefault="006A7CB6" w:rsidP="009E648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E6485" w:rsidRDefault="009E6485" w:rsidP="009E64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E6485" w:rsidRPr="009E6485" w:rsidRDefault="009E6485" w:rsidP="00643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E6485">
        <w:rPr>
          <w:rFonts w:ascii="Times New Roman" w:hAnsi="Times New Roman" w:cs="Times New Roman"/>
          <w:sz w:val="26"/>
          <w:szCs w:val="26"/>
        </w:rPr>
        <w:t xml:space="preserve">В связи с задолженностью </w:t>
      </w:r>
      <w:proofErr w:type="gramStart"/>
      <w:r w:rsidRPr="009E6485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9E6485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9E6485" w:rsidRDefault="009E6485" w:rsidP="00643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6485">
        <w:rPr>
          <w:rFonts w:ascii="Times New Roman" w:hAnsi="Times New Roman" w:cs="Times New Roman"/>
          <w:sz w:val="26"/>
          <w:szCs w:val="26"/>
        </w:rPr>
        <w:t>в сумме_________________ руб. и невозможностью погашения долга в полном объеме в связи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E6485">
        <w:rPr>
          <w:rFonts w:ascii="Times New Roman" w:hAnsi="Times New Roman" w:cs="Times New Roman"/>
          <w:sz w:val="26"/>
          <w:szCs w:val="26"/>
        </w:rPr>
        <w:t xml:space="preserve"> прошу Вашего разрешения на отсрочку в погашении всей суммы долга до «___»_______________20__ г.</w:t>
      </w:r>
    </w:p>
    <w:p w:rsidR="009E6485" w:rsidRDefault="009E6485" w:rsidP="00643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Образовавшуюся задолженность обязуюсь выплачивать ежемесячно в сумме_______________________ руб. </w:t>
      </w:r>
    </w:p>
    <w:p w:rsidR="009E6485" w:rsidRDefault="009E6485" w:rsidP="00643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Текущие начисления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643D7F">
        <w:rPr>
          <w:rFonts w:ascii="Times New Roman" w:hAnsi="Times New Roman" w:cs="Times New Roman"/>
          <w:sz w:val="26"/>
          <w:szCs w:val="26"/>
        </w:rPr>
        <w:t>_</w:t>
      </w:r>
    </w:p>
    <w:p w:rsidR="00643D7F" w:rsidRDefault="00643D7F" w:rsidP="00643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обязуюсь выплачивать своевременно.</w:t>
      </w:r>
    </w:p>
    <w:p w:rsidR="006A7CB6" w:rsidRDefault="006A7CB6" w:rsidP="00643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1E2A" w:rsidRDefault="003A1E2A" w:rsidP="00643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D7F" w:rsidRDefault="00643D7F" w:rsidP="00643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_______________20__г.                   _______________/____________________/</w:t>
      </w:r>
    </w:p>
    <w:p w:rsidR="006A7CB6" w:rsidRDefault="006A7CB6" w:rsidP="00643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CB6" w:rsidRDefault="006A7CB6" w:rsidP="00643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CB6" w:rsidRDefault="006A7CB6" w:rsidP="00643D7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6485" w:rsidRPr="009E6485" w:rsidRDefault="009E6485" w:rsidP="009E64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6485" w:rsidRPr="009E6485" w:rsidSect="0084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485"/>
    <w:rsid w:val="003A1E2A"/>
    <w:rsid w:val="00643D7F"/>
    <w:rsid w:val="006A7CB6"/>
    <w:rsid w:val="00844E22"/>
    <w:rsid w:val="009830CA"/>
    <w:rsid w:val="009E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cp:lastPrinted>2010-09-09T11:22:00Z</cp:lastPrinted>
  <dcterms:created xsi:type="dcterms:W3CDTF">2010-09-09T10:36:00Z</dcterms:created>
  <dcterms:modified xsi:type="dcterms:W3CDTF">2014-05-21T05:34:00Z</dcterms:modified>
</cp:coreProperties>
</file>